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3F77D" w14:textId="77777777" w:rsidR="00BF224B" w:rsidRDefault="00000000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14:paraId="045A42C4" w14:textId="77777777" w:rsidR="00BF224B" w:rsidRDefault="00000000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Theme="minorEastAsia" w:eastAsia="仿宋_GB2312" w:hAnsiTheme="minorEastAsia"/>
          <w:b/>
          <w:bCs/>
          <w:sz w:val="32"/>
          <w:szCs w:val="32"/>
        </w:rPr>
      </w:pPr>
      <w:r>
        <w:rPr>
          <w:rFonts w:hint="eastAsia"/>
          <w:b/>
          <w:bCs/>
          <w:sz w:val="30"/>
          <w:szCs w:val="30"/>
        </w:rPr>
        <w:t>长春建筑学院2023—2024学年第二学期期初教学检查反馈表</w:t>
      </w:r>
    </w:p>
    <w:p w14:paraId="15C01034" w14:textId="77777777" w:rsidR="00BF224B" w:rsidRDefault="00000000">
      <w:pPr>
        <w:spacing w:line="560" w:lineRule="exact"/>
        <w:ind w:firstLineChars="900" w:firstLine="189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学院（部）                                  </w:t>
      </w:r>
    </w:p>
    <w:tbl>
      <w:tblPr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7554"/>
      </w:tblGrid>
      <w:tr w:rsidR="00BF224B" w14:paraId="231145C7" w14:textId="77777777">
        <w:trPr>
          <w:trHeight w:val="992"/>
          <w:jc w:val="center"/>
        </w:trPr>
        <w:tc>
          <w:tcPr>
            <w:tcW w:w="1035" w:type="dxa"/>
            <w:vMerge w:val="restart"/>
            <w:noWrap/>
            <w:vAlign w:val="center"/>
          </w:tcPr>
          <w:p w14:paraId="043A5ACF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</w:t>
            </w:r>
          </w:p>
          <w:p w14:paraId="4DBA685A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</w:t>
            </w:r>
          </w:p>
          <w:p w14:paraId="03422488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</w:t>
            </w:r>
          </w:p>
          <w:p w14:paraId="1B803519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</w:t>
            </w:r>
          </w:p>
          <w:p w14:paraId="2081C2B3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准</w:t>
            </w:r>
          </w:p>
          <w:p w14:paraId="2D170380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</w:t>
            </w:r>
          </w:p>
          <w:p w14:paraId="66EE215C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</w:t>
            </w:r>
          </w:p>
          <w:p w14:paraId="5882BAC9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况</w:t>
            </w:r>
          </w:p>
        </w:tc>
        <w:tc>
          <w:tcPr>
            <w:tcW w:w="7554" w:type="dxa"/>
            <w:noWrap/>
          </w:tcPr>
          <w:p w14:paraId="2A448E3B" w14:textId="77777777" w:rsidR="00BF224B" w:rsidRDefault="00000000">
            <w:pPr>
              <w:spacing w:line="32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本学期任课教师（    ）人，其中，外聘教师（    ）人，到岗教师（    ）人；教授（    ）</w:t>
            </w:r>
            <w:r>
              <w:rPr>
                <w:rFonts w:ascii="黑体" w:eastAsia="黑体" w:hAnsi="黑体" w:hint="eastAsia"/>
                <w:szCs w:val="21"/>
              </w:rPr>
              <w:t>人，副教授（    ）人，讲师（    ）人，其他（    ）人；双师型教师（    ）人。</w:t>
            </w:r>
          </w:p>
        </w:tc>
      </w:tr>
      <w:tr w:rsidR="00BF224B" w14:paraId="49EE0BE9" w14:textId="77777777">
        <w:trPr>
          <w:trHeight w:val="439"/>
          <w:jc w:val="center"/>
        </w:trPr>
        <w:tc>
          <w:tcPr>
            <w:tcW w:w="1035" w:type="dxa"/>
            <w:vMerge/>
            <w:noWrap/>
            <w:vAlign w:val="center"/>
          </w:tcPr>
          <w:p w14:paraId="68AE9CB0" w14:textId="77777777" w:rsidR="00BF224B" w:rsidRDefault="00BF224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554" w:type="dxa"/>
            <w:noWrap/>
          </w:tcPr>
          <w:p w14:paraId="0DBDEB06" w14:textId="77777777" w:rsidR="00BF224B" w:rsidRDefault="00000000">
            <w:pPr>
              <w:spacing w:line="320" w:lineRule="exact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/>
                <w:szCs w:val="21"/>
              </w:rPr>
              <w:t>本学期开设理论课程</w:t>
            </w:r>
            <w:r>
              <w:rPr>
                <w:rFonts w:ascii="黑体" w:eastAsia="黑体" w:hAnsi="黑体" w:cs="宋体" w:hint="eastAsia"/>
                <w:szCs w:val="21"/>
              </w:rPr>
              <w:t>（    ）门，实践课程（    ）门。</w:t>
            </w:r>
          </w:p>
        </w:tc>
      </w:tr>
      <w:tr w:rsidR="00BF224B" w14:paraId="358C2897" w14:textId="77777777">
        <w:trPr>
          <w:trHeight w:val="3674"/>
          <w:jc w:val="center"/>
        </w:trPr>
        <w:tc>
          <w:tcPr>
            <w:tcW w:w="1035" w:type="dxa"/>
            <w:vMerge/>
            <w:noWrap/>
            <w:vAlign w:val="center"/>
          </w:tcPr>
          <w:p w14:paraId="4C4BD577" w14:textId="77777777" w:rsidR="00BF224B" w:rsidRDefault="00BF224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554" w:type="dxa"/>
            <w:noWrap/>
          </w:tcPr>
          <w:p w14:paraId="14491EAF" w14:textId="77777777" w:rsidR="00BF224B" w:rsidRDefault="00000000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发现的问题：（针对6项检查内容，如课程安排冲突、教师未到岗、教师备课不充分、教学文件不齐全、理论及实践课程落实不到位、教学及实验设施不齐全、实验室存在安全隐患等不能正常开展教学）</w:t>
            </w:r>
          </w:p>
          <w:p w14:paraId="542ADAFE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0B201DB1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6A1FB37D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5D35B859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70EE046C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762C981F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27D4C4E4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28921A66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080B7E0B" w14:textId="77777777" w:rsidR="00BF224B" w:rsidRDefault="00000000">
            <w:pPr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拟解决的措施：（针对发现的问题逐条提出解决措施）</w:t>
            </w:r>
          </w:p>
          <w:p w14:paraId="3BEF2E4F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61D05D05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118D7E3B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7C30691C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683D428B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112EB394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47ABE984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292A4200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5532B3B2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  <w:p w14:paraId="15248843" w14:textId="77777777" w:rsidR="00BF224B" w:rsidRDefault="00BF224B">
            <w:pPr>
              <w:rPr>
                <w:rFonts w:ascii="黑体" w:eastAsia="黑体" w:hAnsi="黑体" w:cs="宋体"/>
                <w:szCs w:val="21"/>
              </w:rPr>
            </w:pPr>
          </w:p>
        </w:tc>
      </w:tr>
      <w:tr w:rsidR="00BF224B" w14:paraId="33809F94" w14:textId="77777777">
        <w:trPr>
          <w:trHeight w:val="1160"/>
          <w:jc w:val="center"/>
        </w:trPr>
        <w:tc>
          <w:tcPr>
            <w:tcW w:w="1035" w:type="dxa"/>
            <w:vMerge w:val="restart"/>
            <w:noWrap/>
            <w:vAlign w:val="center"/>
          </w:tcPr>
          <w:p w14:paraId="5CFDEFD0" w14:textId="77777777" w:rsidR="00BF224B" w:rsidRDefault="00BF224B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14E5D8EE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</w:t>
            </w:r>
          </w:p>
          <w:p w14:paraId="50BFD82F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</w:t>
            </w:r>
          </w:p>
          <w:p w14:paraId="6AD565FA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改</w:t>
            </w:r>
          </w:p>
          <w:p w14:paraId="17B61F09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革</w:t>
            </w:r>
          </w:p>
          <w:p w14:paraId="40D14F72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与</w:t>
            </w:r>
          </w:p>
          <w:p w14:paraId="38E1A494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建</w:t>
            </w:r>
          </w:p>
          <w:p w14:paraId="43738547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设</w:t>
            </w:r>
          </w:p>
          <w:p w14:paraId="41CCC185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14:paraId="6728E527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14:paraId="26EC0134" w14:textId="77777777" w:rsidR="00BF224B" w:rsidRDefault="00BF224B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46F70148" w14:textId="77777777" w:rsidR="00BF224B" w:rsidRDefault="00BF224B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0CF8F563" w14:textId="77777777" w:rsidR="00BF224B" w:rsidRDefault="00BF224B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45EA7C5B" w14:textId="77777777" w:rsidR="00BF224B" w:rsidRDefault="00BF224B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4FB17B09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</w:t>
            </w:r>
          </w:p>
          <w:p w14:paraId="66C9E926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</w:t>
            </w:r>
          </w:p>
          <w:p w14:paraId="6B0251AF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改</w:t>
            </w:r>
          </w:p>
          <w:p w14:paraId="5304A294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革</w:t>
            </w:r>
          </w:p>
          <w:p w14:paraId="73DDF947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与</w:t>
            </w:r>
          </w:p>
          <w:p w14:paraId="25B1201E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建</w:t>
            </w:r>
          </w:p>
          <w:p w14:paraId="1729D42D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设</w:t>
            </w:r>
          </w:p>
          <w:p w14:paraId="3ABD7B72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14:paraId="123587A1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7554" w:type="dxa"/>
            <w:noWrap/>
          </w:tcPr>
          <w:p w14:paraId="2AA0DC58" w14:textId="77777777" w:rsidR="00BF224B" w:rsidRDefault="00000000">
            <w:pPr>
              <w:tabs>
                <w:tab w:val="left" w:pos="312"/>
              </w:tabs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1.存在或需要协调、解决的问题</w:t>
            </w:r>
          </w:p>
          <w:p w14:paraId="7831DFED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2C687DA3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3FA8977A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41C8052D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317B71BB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67C6D95D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528DBB19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224F80A8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5F0766F3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3A0561C7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7B84DF8A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</w:tc>
      </w:tr>
      <w:tr w:rsidR="00BF224B" w14:paraId="7FFEDB58" w14:textId="77777777">
        <w:trPr>
          <w:trHeight w:val="3248"/>
          <w:jc w:val="center"/>
        </w:trPr>
        <w:tc>
          <w:tcPr>
            <w:tcW w:w="1035" w:type="dxa"/>
            <w:vMerge/>
            <w:noWrap/>
            <w:vAlign w:val="center"/>
          </w:tcPr>
          <w:p w14:paraId="6876C0B6" w14:textId="77777777" w:rsidR="00BF224B" w:rsidRDefault="00BF224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554" w:type="dxa"/>
            <w:noWrap/>
          </w:tcPr>
          <w:p w14:paraId="2ECBFF0E" w14:textId="77777777" w:rsidR="00BF224B" w:rsidRDefault="0000000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  <w:r>
              <w:rPr>
                <w:rFonts w:ascii="黑体" w:eastAsia="黑体" w:hAnsi="黑体"/>
                <w:szCs w:val="21"/>
              </w:rPr>
              <w:t>.</w:t>
            </w:r>
            <w:r>
              <w:rPr>
                <w:rFonts w:ascii="黑体" w:eastAsia="黑体" w:hAnsi="黑体" w:hint="eastAsia"/>
                <w:szCs w:val="21"/>
              </w:rPr>
              <w:t>新学期拟采取有代表性的创新改革举措</w:t>
            </w:r>
          </w:p>
          <w:p w14:paraId="63047601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3D2FEDDD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72C50788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0BBEDADB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33DEAD25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00A53704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5D3C4E5F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6D977C02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677D5ACD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4F1150E6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0FB7BD52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16E6B33B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  <w:p w14:paraId="2B769A01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</w:tc>
      </w:tr>
      <w:tr w:rsidR="00BF224B" w14:paraId="64B8F31F" w14:textId="77777777">
        <w:trPr>
          <w:trHeight w:val="422"/>
          <w:jc w:val="center"/>
        </w:trPr>
        <w:tc>
          <w:tcPr>
            <w:tcW w:w="8589" w:type="dxa"/>
            <w:gridSpan w:val="2"/>
            <w:noWrap/>
            <w:vAlign w:val="center"/>
          </w:tcPr>
          <w:p w14:paraId="6F31CE01" w14:textId="77777777" w:rsidR="00BF224B" w:rsidRDefault="0000000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需要相关部门协调解决的问题</w:t>
            </w:r>
          </w:p>
        </w:tc>
      </w:tr>
      <w:tr w:rsidR="00BF224B" w14:paraId="55F50C45" w14:textId="77777777">
        <w:trPr>
          <w:trHeight w:val="1137"/>
          <w:jc w:val="center"/>
        </w:trPr>
        <w:tc>
          <w:tcPr>
            <w:tcW w:w="1035" w:type="dxa"/>
            <w:noWrap/>
            <w:vAlign w:val="center"/>
          </w:tcPr>
          <w:p w14:paraId="27AC6017" w14:textId="77777777" w:rsidR="00EF1212" w:rsidRDefault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</w:t>
            </w:r>
          </w:p>
          <w:p w14:paraId="602F7D7F" w14:textId="77777777" w:rsidR="00EF1212" w:rsidRDefault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务</w:t>
            </w:r>
          </w:p>
          <w:p w14:paraId="195562C7" w14:textId="1AEF0F6D" w:rsidR="00BF224B" w:rsidRDefault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处</w:t>
            </w:r>
          </w:p>
        </w:tc>
        <w:tc>
          <w:tcPr>
            <w:tcW w:w="7554" w:type="dxa"/>
            <w:noWrap/>
          </w:tcPr>
          <w:p w14:paraId="7BBB27DC" w14:textId="77777777" w:rsidR="00BF224B" w:rsidRDefault="00BF224B">
            <w:pPr>
              <w:rPr>
                <w:rFonts w:ascii="黑体" w:eastAsia="黑体" w:hAnsi="黑体"/>
                <w:szCs w:val="21"/>
              </w:rPr>
            </w:pPr>
          </w:p>
        </w:tc>
      </w:tr>
      <w:tr w:rsidR="00EF1212" w14:paraId="1F23F3F1" w14:textId="77777777">
        <w:trPr>
          <w:trHeight w:val="1137"/>
          <w:jc w:val="center"/>
        </w:trPr>
        <w:tc>
          <w:tcPr>
            <w:tcW w:w="1035" w:type="dxa"/>
            <w:noWrap/>
            <w:vAlign w:val="center"/>
          </w:tcPr>
          <w:p w14:paraId="6E426ED7" w14:textId="77777777" w:rsidR="00EF1212" w:rsidRDefault="00EF1212" w:rsidP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人</w:t>
            </w:r>
          </w:p>
          <w:p w14:paraId="05A32E16" w14:textId="77777777" w:rsidR="00EF1212" w:rsidRDefault="00EF1212" w:rsidP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</w:t>
            </w:r>
          </w:p>
          <w:p w14:paraId="54D49CED" w14:textId="602BBEC2" w:rsidR="00EF1212" w:rsidRDefault="00EF1212" w:rsidP="00EF1212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处</w:t>
            </w:r>
          </w:p>
        </w:tc>
        <w:tc>
          <w:tcPr>
            <w:tcW w:w="7554" w:type="dxa"/>
            <w:noWrap/>
          </w:tcPr>
          <w:p w14:paraId="7B950669" w14:textId="77777777" w:rsidR="00EF1212" w:rsidRDefault="00EF1212" w:rsidP="00EF121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F1212" w14:paraId="69693129" w14:textId="77777777">
        <w:trPr>
          <w:trHeight w:val="1464"/>
          <w:jc w:val="center"/>
        </w:trPr>
        <w:tc>
          <w:tcPr>
            <w:tcW w:w="1035" w:type="dxa"/>
            <w:noWrap/>
            <w:vAlign w:val="center"/>
          </w:tcPr>
          <w:p w14:paraId="34E49BE4" w14:textId="77777777" w:rsidR="00EF1212" w:rsidRDefault="00EF1212" w:rsidP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教师  发展处</w:t>
            </w:r>
          </w:p>
        </w:tc>
        <w:tc>
          <w:tcPr>
            <w:tcW w:w="7554" w:type="dxa"/>
            <w:noWrap/>
          </w:tcPr>
          <w:p w14:paraId="413D5817" w14:textId="77777777" w:rsidR="00EF1212" w:rsidRDefault="00EF1212" w:rsidP="00EF121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F1212" w14:paraId="455F69CB" w14:textId="77777777">
        <w:trPr>
          <w:trHeight w:val="974"/>
          <w:jc w:val="center"/>
        </w:trPr>
        <w:tc>
          <w:tcPr>
            <w:tcW w:w="1035" w:type="dxa"/>
            <w:noWrap/>
            <w:vAlign w:val="center"/>
          </w:tcPr>
          <w:p w14:paraId="038FE4B0" w14:textId="77777777" w:rsidR="00EF1212" w:rsidRDefault="00EF1212" w:rsidP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网络</w:t>
            </w:r>
          </w:p>
          <w:p w14:paraId="4244F1E7" w14:textId="77777777" w:rsidR="00EF1212" w:rsidRDefault="00EF1212" w:rsidP="00EF1212">
            <w:pPr>
              <w:ind w:firstLineChars="100" w:firstLine="21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中心</w:t>
            </w:r>
          </w:p>
        </w:tc>
        <w:tc>
          <w:tcPr>
            <w:tcW w:w="7554" w:type="dxa"/>
            <w:noWrap/>
          </w:tcPr>
          <w:p w14:paraId="6A010D12" w14:textId="77777777" w:rsidR="00EF1212" w:rsidRDefault="00EF1212" w:rsidP="00EF121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F1212" w14:paraId="1D10A11E" w14:textId="77777777">
        <w:trPr>
          <w:trHeight w:val="1031"/>
          <w:jc w:val="center"/>
        </w:trPr>
        <w:tc>
          <w:tcPr>
            <w:tcW w:w="1035" w:type="dxa"/>
            <w:noWrap/>
            <w:vAlign w:val="center"/>
          </w:tcPr>
          <w:p w14:paraId="786A6D0E" w14:textId="77777777" w:rsidR="00EF1212" w:rsidRDefault="00EF1212" w:rsidP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现代教育信息中心</w:t>
            </w:r>
          </w:p>
        </w:tc>
        <w:tc>
          <w:tcPr>
            <w:tcW w:w="7554" w:type="dxa"/>
            <w:noWrap/>
          </w:tcPr>
          <w:p w14:paraId="25E6A9E6" w14:textId="77777777" w:rsidR="00EF1212" w:rsidRDefault="00EF1212" w:rsidP="00EF121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F1212" w14:paraId="57FAC314" w14:textId="77777777">
        <w:trPr>
          <w:trHeight w:val="852"/>
          <w:jc w:val="center"/>
        </w:trPr>
        <w:tc>
          <w:tcPr>
            <w:tcW w:w="1035" w:type="dxa"/>
            <w:noWrap/>
            <w:vAlign w:val="center"/>
          </w:tcPr>
          <w:p w14:paraId="2201B718" w14:textId="77777777" w:rsidR="00EF1212" w:rsidRDefault="00EF1212" w:rsidP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资</w:t>
            </w:r>
          </w:p>
          <w:p w14:paraId="36D9DA3A" w14:textId="77777777" w:rsidR="00EF1212" w:rsidRDefault="00EF1212" w:rsidP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</w:t>
            </w:r>
          </w:p>
          <w:p w14:paraId="5E95B9FC" w14:textId="77777777" w:rsidR="00EF1212" w:rsidRDefault="00EF1212" w:rsidP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处</w:t>
            </w:r>
          </w:p>
        </w:tc>
        <w:tc>
          <w:tcPr>
            <w:tcW w:w="7554" w:type="dxa"/>
            <w:noWrap/>
          </w:tcPr>
          <w:p w14:paraId="310CED5C" w14:textId="77777777" w:rsidR="00EF1212" w:rsidRDefault="00EF1212" w:rsidP="00EF1212">
            <w:pPr>
              <w:rPr>
                <w:rFonts w:ascii="黑体" w:eastAsia="黑体" w:hAnsi="黑体"/>
                <w:szCs w:val="21"/>
              </w:rPr>
            </w:pPr>
          </w:p>
        </w:tc>
      </w:tr>
      <w:tr w:rsidR="00EF1212" w14:paraId="27A41B77" w14:textId="77777777">
        <w:trPr>
          <w:trHeight w:val="1191"/>
          <w:jc w:val="center"/>
        </w:trPr>
        <w:tc>
          <w:tcPr>
            <w:tcW w:w="1035" w:type="dxa"/>
            <w:noWrap/>
            <w:vAlign w:val="center"/>
          </w:tcPr>
          <w:p w14:paraId="4A1ABC3E" w14:textId="77777777" w:rsidR="00EF1212" w:rsidRDefault="00EF1212" w:rsidP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后</w:t>
            </w:r>
          </w:p>
          <w:p w14:paraId="7EB47887" w14:textId="77777777" w:rsidR="00EF1212" w:rsidRDefault="00EF1212" w:rsidP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勤</w:t>
            </w:r>
          </w:p>
          <w:p w14:paraId="6C80C35C" w14:textId="77777777" w:rsidR="00EF1212" w:rsidRDefault="00EF1212" w:rsidP="00EF121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处</w:t>
            </w:r>
          </w:p>
        </w:tc>
        <w:tc>
          <w:tcPr>
            <w:tcW w:w="7554" w:type="dxa"/>
            <w:noWrap/>
          </w:tcPr>
          <w:p w14:paraId="22D3850D" w14:textId="77777777" w:rsidR="00EF1212" w:rsidRDefault="00EF1212" w:rsidP="00EF1212">
            <w:pPr>
              <w:rPr>
                <w:rFonts w:ascii="黑体" w:eastAsia="黑体" w:hAnsi="黑体"/>
                <w:szCs w:val="21"/>
              </w:rPr>
            </w:pPr>
          </w:p>
        </w:tc>
      </w:tr>
    </w:tbl>
    <w:p w14:paraId="5DBE729B" w14:textId="77777777" w:rsidR="00BF224B" w:rsidRDefault="00BF224B">
      <w:pPr>
        <w:jc w:val="right"/>
        <w:rPr>
          <w:szCs w:val="21"/>
        </w:rPr>
      </w:pPr>
    </w:p>
    <w:p w14:paraId="6E3F7DFF" w14:textId="77777777" w:rsidR="00BF224B" w:rsidRDefault="00BF224B">
      <w:pPr>
        <w:jc w:val="right"/>
        <w:rPr>
          <w:szCs w:val="21"/>
        </w:rPr>
      </w:pPr>
    </w:p>
    <w:p w14:paraId="14D189BD" w14:textId="77777777" w:rsidR="00BF224B" w:rsidRDefault="00000000">
      <w:pPr>
        <w:jc w:val="right"/>
      </w:pPr>
      <w:r>
        <w:rPr>
          <w:rFonts w:hint="eastAsia"/>
          <w:szCs w:val="21"/>
        </w:rPr>
        <w:t>单位负责人签字（盖章）：</w:t>
      </w:r>
      <w:r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sectPr w:rsidR="00BF22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B10B0" w14:textId="77777777" w:rsidR="007B446B" w:rsidRDefault="007B446B">
      <w:r>
        <w:separator/>
      </w:r>
    </w:p>
  </w:endnote>
  <w:endnote w:type="continuationSeparator" w:id="0">
    <w:p w14:paraId="1592E9F2" w14:textId="77777777" w:rsidR="007B446B" w:rsidRDefault="007B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59279922"/>
    </w:sdtPr>
    <w:sdtContent>
      <w:p w14:paraId="4DD35E48" w14:textId="77777777" w:rsidR="00BF224B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BD874" w14:textId="77777777" w:rsidR="007B446B" w:rsidRDefault="007B446B">
      <w:r>
        <w:separator/>
      </w:r>
    </w:p>
  </w:footnote>
  <w:footnote w:type="continuationSeparator" w:id="0">
    <w:p w14:paraId="5E94CB20" w14:textId="77777777" w:rsidR="007B446B" w:rsidRDefault="007B4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U1ZDE0ODJkZGEzNDE2YjY4Y2RlMTU1YjhlMGI2NGMifQ=="/>
  </w:docVars>
  <w:rsids>
    <w:rsidRoot w:val="007716EE"/>
    <w:rsid w:val="000E1357"/>
    <w:rsid w:val="002D0C1D"/>
    <w:rsid w:val="00330129"/>
    <w:rsid w:val="00586E64"/>
    <w:rsid w:val="006605C3"/>
    <w:rsid w:val="007716EE"/>
    <w:rsid w:val="007B446B"/>
    <w:rsid w:val="00B26669"/>
    <w:rsid w:val="00BF224B"/>
    <w:rsid w:val="00EF1212"/>
    <w:rsid w:val="00EF304B"/>
    <w:rsid w:val="03F324C3"/>
    <w:rsid w:val="06F711D4"/>
    <w:rsid w:val="08636476"/>
    <w:rsid w:val="12D90BD5"/>
    <w:rsid w:val="18C019B9"/>
    <w:rsid w:val="2B221086"/>
    <w:rsid w:val="353F25F0"/>
    <w:rsid w:val="434B1494"/>
    <w:rsid w:val="482C46D7"/>
    <w:rsid w:val="52567685"/>
    <w:rsid w:val="5307421D"/>
    <w:rsid w:val="54EF3FD1"/>
    <w:rsid w:val="56986DBB"/>
    <w:rsid w:val="577C4564"/>
    <w:rsid w:val="59623E32"/>
    <w:rsid w:val="66C070ED"/>
    <w:rsid w:val="6B4D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7CAE9"/>
  <w15:docId w15:val="{CBA81093-CCCB-487F-A41B-DC6B4044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509</Characters>
  <Application>Microsoft Office Word</Application>
  <DocSecurity>0</DocSecurity>
  <Lines>4</Lines>
  <Paragraphs>1</Paragraphs>
  <ScaleCrop>false</ScaleCrop>
  <Company>Clipit studio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7</cp:revision>
  <dcterms:created xsi:type="dcterms:W3CDTF">2021-03-05T12:58:00Z</dcterms:created>
  <dcterms:modified xsi:type="dcterms:W3CDTF">2024-02-29T11:20:00Z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0FD3DAFB8D714F9C89DBBD054FF63824</vt:lpwstr>
  </property>
</Properties>
</file>